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D7DC" w14:textId="77777777" w:rsidR="00AF0477" w:rsidRDefault="00AF04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5737"/>
        <w:gridCol w:w="5245"/>
      </w:tblGrid>
      <w:tr w:rsidR="00AF0477" w14:paraId="62099A9A" w14:textId="77777777">
        <w:trPr>
          <w:cantSplit/>
          <w:trHeight w:val="360"/>
        </w:trPr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BD8FA" w14:textId="77777777" w:rsidR="00AF0477" w:rsidRDefault="00000000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Hjallerup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94B2EEF" wp14:editId="0454690F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42545</wp:posOffset>
                  </wp:positionV>
                  <wp:extent cx="1055370" cy="885825"/>
                  <wp:effectExtent l="0" t="0" r="0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E2FE8A8" w14:textId="77777777" w:rsidR="00AF0477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sogn og kirke</w:t>
            </w:r>
          </w:p>
          <w:p w14:paraId="7EFD35FE" w14:textId="77777777" w:rsidR="00AF0477" w:rsidRDefault="00AF0477">
            <w:pPr>
              <w:jc w:val="right"/>
              <w:rPr>
                <w:b/>
                <w:sz w:val="28"/>
                <w:szCs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www.hjallerupkirke.dk</w:t>
              </w:r>
            </w:hyperlink>
          </w:p>
          <w:p w14:paraId="530D3D9E" w14:textId="77777777" w:rsidR="00AF0477" w:rsidRDefault="00AF0477">
            <w:pPr>
              <w:jc w:val="center"/>
              <w:rPr>
                <w:b/>
                <w:sz w:val="28"/>
                <w:szCs w:val="28"/>
              </w:rPr>
            </w:pPr>
          </w:p>
          <w:p w14:paraId="3E01C96A" w14:textId="77777777" w:rsidR="00AF0477" w:rsidRDefault="00AF0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BA60" w14:textId="77777777" w:rsidR="00AF047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Dato: 08.01.2025</w:t>
            </w:r>
          </w:p>
          <w:p w14:paraId="2F32F108" w14:textId="77777777" w:rsidR="00AF047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Menighedsrådsmøde den 08.01 2025</w:t>
            </w:r>
          </w:p>
          <w:p w14:paraId="505598EC" w14:textId="77777777" w:rsidR="00AF047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kl. 18 til en bid brød</w:t>
            </w:r>
          </w:p>
          <w:p w14:paraId="7ED8677A" w14:textId="77777777" w:rsidR="00AF0477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Mødet starter kl. 19.</w:t>
            </w:r>
          </w:p>
          <w:p w14:paraId="4F06BA0A" w14:textId="77777777" w:rsidR="00AF0477" w:rsidRDefault="00AF04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1C0240" w14:textId="77777777" w:rsidR="00AF0477" w:rsidRDefault="00AF04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8F2B50" w14:textId="77777777" w:rsidR="00AF0477" w:rsidRDefault="00AF04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82A3" w14:textId="77777777" w:rsidR="00AF0477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Blad nr.1 -2025</w:t>
            </w:r>
          </w:p>
        </w:tc>
      </w:tr>
      <w:tr w:rsidR="00AF0477" w14:paraId="4A022DF4" w14:textId="77777777">
        <w:trPr>
          <w:cantSplit/>
          <w:trHeight w:val="360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CFBA9" w14:textId="77777777" w:rsidR="00AF0477" w:rsidRDefault="00AF0477">
            <w:pPr>
              <w:jc w:val="right"/>
              <w:rPr>
                <w:b/>
                <w:sz w:val="36"/>
                <w:szCs w:val="36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395" w14:textId="77777777" w:rsidR="00AF0477" w:rsidRDefault="00AF04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8605" w14:textId="77777777" w:rsidR="00AF0477" w:rsidRDefault="00AF04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F0477" w14:paraId="4A3C3590" w14:textId="77777777">
        <w:trPr>
          <w:cantSplit/>
          <w:trHeight w:val="710"/>
        </w:trPr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9D610" w14:textId="77777777" w:rsidR="00AF0477" w:rsidRDefault="00AF0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5F749" w14:textId="77777777" w:rsidR="00AF0477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Menighedsrådsmøde </w:t>
            </w:r>
          </w:p>
          <w:p w14:paraId="146C6C56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Kl. 19-21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D74A" w14:textId="1F75FFCB" w:rsidR="00AF0477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AC23B4">
              <w:rPr>
                <w:rFonts w:ascii="Times New Roman" w:eastAsia="Times New Roman" w:hAnsi="Times New Roman" w:cs="Times New Roman"/>
              </w:rPr>
              <w:t>MFK</w:t>
            </w:r>
          </w:p>
          <w:p w14:paraId="694406A0" w14:textId="60D0DE7C" w:rsidR="00AF0477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Ordstyrer:</w:t>
            </w:r>
            <w:r w:rsidR="00AC23B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F0321">
              <w:rPr>
                <w:rFonts w:ascii="Times New Roman" w:eastAsia="Times New Roman" w:hAnsi="Times New Roman" w:cs="Times New Roman"/>
              </w:rPr>
              <w:t>KH</w:t>
            </w:r>
          </w:p>
          <w:p w14:paraId="7992DCFB" w14:textId="77777777" w:rsidR="00AF0477" w:rsidRDefault="00000000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Mødeleder:  </w:t>
            </w:r>
            <w:r w:rsidR="00AC23B4">
              <w:rPr>
                <w:rFonts w:ascii="Times New Roman" w:eastAsia="Times New Roman" w:hAnsi="Times New Roman" w:cs="Times New Roman"/>
              </w:rPr>
              <w:t>KH</w:t>
            </w:r>
          </w:p>
          <w:p w14:paraId="71BF12AC" w14:textId="5CC0F56C" w:rsidR="006F0321" w:rsidRDefault="006F032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Afbud: UJ</w:t>
            </w:r>
          </w:p>
        </w:tc>
      </w:tr>
    </w:tbl>
    <w:p w14:paraId="02DFB081" w14:textId="77777777" w:rsidR="00AF0477" w:rsidRDefault="00AF0477"/>
    <w:tbl>
      <w:tblPr>
        <w:tblStyle w:val="a0"/>
        <w:tblW w:w="15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2970"/>
        <w:gridCol w:w="5670"/>
        <w:gridCol w:w="5700"/>
      </w:tblGrid>
      <w:tr w:rsidR="00AF0477" w14:paraId="4F7DEDF9" w14:textId="77777777">
        <w:tc>
          <w:tcPr>
            <w:tcW w:w="810" w:type="dxa"/>
            <w:shd w:val="clear" w:color="auto" w:fill="DBDBDB"/>
          </w:tcPr>
          <w:p w14:paraId="5A82FA83" w14:textId="77777777" w:rsidR="00AF0477" w:rsidRDefault="00AF04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BDBDB"/>
          </w:tcPr>
          <w:p w14:paraId="6DD14F87" w14:textId="77777777" w:rsidR="00AF0477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Dagsorden</w:t>
            </w:r>
          </w:p>
          <w:p w14:paraId="11E4DA05" w14:textId="77777777" w:rsidR="00AF0477" w:rsidRDefault="00AF04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BDBDB"/>
          </w:tcPr>
          <w:p w14:paraId="138C9B8E" w14:textId="77777777" w:rsidR="00AF0477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Referat</w:t>
            </w:r>
          </w:p>
        </w:tc>
        <w:tc>
          <w:tcPr>
            <w:tcW w:w="5700" w:type="dxa"/>
            <w:shd w:val="clear" w:color="auto" w:fill="DBDBDB"/>
          </w:tcPr>
          <w:p w14:paraId="143850BC" w14:textId="77777777" w:rsidR="00AF0477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Beslutninger</w:t>
            </w:r>
          </w:p>
        </w:tc>
      </w:tr>
      <w:tr w:rsidR="00AF0477" w14:paraId="4BD07C3C" w14:textId="77777777">
        <w:tc>
          <w:tcPr>
            <w:tcW w:w="810" w:type="dxa"/>
          </w:tcPr>
          <w:p w14:paraId="2D1F53B5" w14:textId="77777777" w:rsidR="00AF0477" w:rsidRDefault="00AF0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5DB0FF6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Godkende dagsorden</w:t>
            </w:r>
          </w:p>
          <w:p w14:paraId="60001599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49887D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14:paraId="6606118E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C4F07" w14:textId="35D7F472" w:rsidR="00AF0477" w:rsidRDefault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AF0477" w14:paraId="071004CD" w14:textId="77777777">
        <w:tc>
          <w:tcPr>
            <w:tcW w:w="810" w:type="dxa"/>
          </w:tcPr>
          <w:p w14:paraId="183AE895" w14:textId="77777777" w:rsidR="00AF0477" w:rsidRDefault="00AF0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6F96D5A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Regnskab og budget. </w:t>
            </w:r>
          </w:p>
          <w:p w14:paraId="49E4EBA3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Fremlæggelse af regnskabsvilkår.</w:t>
            </w:r>
          </w:p>
          <w:p w14:paraId="6E30B32A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Overskridelse af </w:t>
            </w:r>
          </w:p>
          <w:p w14:paraId="5D564220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regnskab 24/budget 25</w:t>
            </w:r>
          </w:p>
          <w:p w14:paraId="5133A6CE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EA971F" w14:textId="25739325" w:rsidR="007558D8" w:rsidRDefault="007558D8" w:rsidP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LH orienterer: </w:t>
            </w:r>
          </w:p>
          <w:p w14:paraId="03A7643C" w14:textId="6D5235E6" w:rsidR="0018775A" w:rsidRDefault="0018775A" w:rsidP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Regnskab 2024 afsluttes primo februar </w:t>
            </w:r>
          </w:p>
          <w:p w14:paraId="47BD11B6" w14:textId="77777777" w:rsidR="0018775A" w:rsidRDefault="0018775A" w:rsidP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Derfor vigtigt at regninger fra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C23B4">
              <w:rPr>
                <w:rFonts w:ascii="Times New Roman" w:eastAsia="Times New Roman" w:hAnsi="Times New Roman" w:cs="Times New Roman"/>
                <w:sz w:val="24"/>
                <w:szCs w:val="24"/>
              </w:rPr>
              <w:t>24 snarest sendes ind</w:t>
            </w:r>
          </w:p>
          <w:p w14:paraId="050508B0" w14:textId="77777777" w:rsidR="0018775A" w:rsidRDefault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DC6FF" w14:textId="3B5D4AA2" w:rsidR="00AC23B4" w:rsidRDefault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Vores budget 2025 er blevet beskåret med 200.000 kr.</w:t>
            </w:r>
            <w:r w:rsidR="0018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forhold til det ønskede. </w:t>
            </w:r>
          </w:p>
          <w:p w14:paraId="665FB727" w14:textId="1495321B" w:rsidR="00AC23B4" w:rsidRDefault="0018775A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store spørgsmål er, hvad vi </w:t>
            </w:r>
            <w:r w:rsidR="00AC2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 gøre for at få det til at hænge sammen? </w:t>
            </w:r>
          </w:p>
          <w:p w14:paraId="5434EEC9" w14:textId="77777777" w:rsidR="0075564A" w:rsidRDefault="0075564A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BAEB4" w14:textId="7FC2F346" w:rsidR="0075564A" w:rsidRDefault="0075564A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har pt. ansøgninger sendt til provstiudvalget. Der er PU-møde i morgen d. 9. januar. </w:t>
            </w:r>
          </w:p>
          <w:p w14:paraId="72208687" w14:textId="0336EDEC" w:rsidR="0075564A" w:rsidRDefault="0075564A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skal sørge for </w:t>
            </w:r>
            <w:r w:rsidR="00755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yderligere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indsende ansøgninger til at dække nye tiltag</w:t>
            </w:r>
            <w:r w:rsidR="00755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hvor det er relevant.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1F0E18C" w14:textId="77777777" w:rsidR="00283638" w:rsidRDefault="00283638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95E74B" w14:textId="77777777" w:rsidR="007558D8" w:rsidRDefault="007558D8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8322F" w14:textId="359FE331" w:rsidR="00283638" w:rsidRDefault="00283638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Bordet rundt: </w:t>
            </w:r>
          </w:p>
          <w:p w14:paraId="77A33E07" w14:textId="6FCB16BD" w:rsidR="00532C76" w:rsidRPr="00532C76" w:rsidRDefault="00283638" w:rsidP="00532C76">
            <w:pPr>
              <w:pStyle w:val="Listeafsni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vil være ønskeligt hvis besparelserne ikke vil ske ved at skære alle områder ind til det </w:t>
            </w:r>
            <w:r w:rsidRPr="00532C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minimale – men der kunne ske større besparelser</w:t>
            </w:r>
            <w:r w:rsidR="00755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på enkelte områder. </w:t>
            </w:r>
          </w:p>
          <w:p w14:paraId="200A7D3C" w14:textId="759E5DC9" w:rsidR="00283638" w:rsidRDefault="00283638" w:rsidP="00283638">
            <w:pPr>
              <w:pStyle w:val="Listeafsni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må være obs. på at vores budgettering også giver udtryk for vores visioner. </w:t>
            </w:r>
          </w:p>
          <w:p w14:paraId="42ED9C92" w14:textId="32A72C29" w:rsidR="007558D8" w:rsidRPr="007558D8" w:rsidRDefault="00283638" w:rsidP="007558D8">
            <w:pPr>
              <w:pStyle w:val="Listeafsni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 vil gøre ondt</w:t>
            </w:r>
            <w:r w:rsidR="007556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uanset hvad vi gør</w:t>
            </w:r>
            <w:r w:rsidR="00623A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F817B8" w14:textId="58963366" w:rsidR="00B27101" w:rsidRDefault="006F0321" w:rsidP="0075564A">
            <w:pPr>
              <w:pStyle w:val="Listeafsni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B27101">
              <w:rPr>
                <w:rFonts w:ascii="Times New Roman" w:eastAsia="Times New Roman" w:hAnsi="Times New Roman" w:cs="Times New Roman"/>
                <w:sz w:val="24"/>
                <w:szCs w:val="24"/>
              </w:rPr>
              <w:t>i kan blive bedre til at dække konsumudgifter fra betalinger, så det som udgangspunkt er kostprisen, der betales</w:t>
            </w:r>
            <w:r w:rsidR="00755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 deltagere. </w:t>
            </w:r>
            <w:r w:rsidR="00B27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8DBA3F" w14:textId="77777777" w:rsidR="00532C76" w:rsidRPr="00532C76" w:rsidRDefault="00532C76" w:rsidP="00532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D2010" w14:textId="77777777" w:rsidR="00532C76" w:rsidRDefault="00532C76" w:rsidP="00532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Større besparelser kunne evt. ske på </w:t>
            </w:r>
          </w:p>
          <w:p w14:paraId="31D3C1D5" w14:textId="77777777" w:rsidR="00532C76" w:rsidRDefault="00532C76" w:rsidP="00532C76">
            <w:pPr>
              <w:pStyle w:val="Listeafsni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C76">
              <w:rPr>
                <w:rFonts w:ascii="Times New Roman" w:eastAsia="Times New Roman" w:hAnsi="Times New Roman" w:cs="Times New Roman"/>
                <w:sz w:val="24"/>
                <w:szCs w:val="24"/>
              </w:rPr>
              <w:t>Annoncering i Midtvendsyssel (se nedenfor)</w:t>
            </w:r>
          </w:p>
          <w:p w14:paraId="5AA9F6ED" w14:textId="452B9669" w:rsidR="007558D8" w:rsidRPr="007558D8" w:rsidRDefault="00532C76" w:rsidP="007558D8">
            <w:pPr>
              <w:pStyle w:val="Listeafsni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Regnskabsføring </w:t>
            </w:r>
          </w:p>
          <w:p w14:paraId="605C1794" w14:textId="624C7872" w:rsidR="00532C76" w:rsidRDefault="00532C76" w:rsidP="00532C76">
            <w:pPr>
              <w:pStyle w:val="Listeafsni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Konsum – bl.a. fra studiekreds </w:t>
            </w:r>
            <w:r w:rsidR="00904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(obs. det indvirker på menighedsplejens konto, som så i højere grad kan dækkes via donationer) </w:t>
            </w:r>
          </w:p>
          <w:p w14:paraId="047D2453" w14:textId="57AE3FE9" w:rsidR="00532C76" w:rsidRPr="00532C76" w:rsidRDefault="00532C76" w:rsidP="00532C76">
            <w:pPr>
              <w:pStyle w:val="Listeafsni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Fillagring via Dropbox – det kunne ske via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churchdesk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9AD5AF" w14:textId="77777777" w:rsidR="00532C76" w:rsidRPr="00532C76" w:rsidRDefault="00532C76" w:rsidP="00532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56C7E" w14:textId="77777777" w:rsidR="00283638" w:rsidRDefault="00283638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DF101" w14:textId="2F49F504" w:rsidR="007558D8" w:rsidRDefault="007558D8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Tillægsspørgsmål: </w:t>
            </w:r>
          </w:p>
          <w:p w14:paraId="10F8054E" w14:textId="7FE5BEBB" w:rsidR="00532C76" w:rsidRDefault="00532C76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Spørgsmål angående kollektliste</w:t>
            </w:r>
            <w:r w:rsidR="007558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 er MR, som vedtager hvilke formål der skal indsamles til. Ny kollektliste vedtages på næste MR-møde ud fra tidligere lister. </w:t>
            </w:r>
          </w:p>
          <w:p w14:paraId="3F09747D" w14:textId="77777777" w:rsidR="00532C76" w:rsidRDefault="00532C76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E0C26" w14:textId="0E5A1A2C" w:rsidR="007558D8" w:rsidRDefault="007558D8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Spørgsmål angående menighedsplejens konto: </w:t>
            </w:r>
          </w:p>
          <w:p w14:paraId="4931D74C" w14:textId="77777777" w:rsidR="007558D8" w:rsidRDefault="007558D8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er en </w:t>
            </w:r>
            <w:r w:rsidR="0090467D">
              <w:rPr>
                <w:rFonts w:ascii="Times New Roman" w:eastAsia="Times New Roman" w:hAnsi="Times New Roman" w:cs="Times New Roman"/>
                <w:sz w:val="24"/>
                <w:szCs w:val="24"/>
              </w:rPr>
              <w:t>separat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konto. </w:t>
            </w:r>
          </w:p>
          <w:p w14:paraId="4E11D937" w14:textId="722D26AE" w:rsidR="0090467D" w:rsidRDefault="007558D8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904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oplagt område i højere grad at inddrage menighedens støtte. </w:t>
            </w:r>
          </w:p>
          <w:p w14:paraId="4C96850C" w14:textId="1DC1A3AA" w:rsidR="00E233B4" w:rsidRDefault="00E233B4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På næste møde nedsættes et menighedsplejeudvalg – et udvalgt som også kan bestå af medlemmer udenfor rådet. </w:t>
            </w:r>
          </w:p>
          <w:p w14:paraId="45931D3A" w14:textId="4623FC4C" w:rsidR="00AC23B4" w:rsidRPr="00AC23B4" w:rsidRDefault="00AC23B4" w:rsidP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14:paraId="6F4FF2D5" w14:textId="77777777" w:rsidR="00B27101" w:rsidRDefault="00B27101" w:rsidP="0062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F0A503" w14:textId="77777777" w:rsidR="00B27101" w:rsidRDefault="00B27101" w:rsidP="0062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52598" w14:textId="11274FA2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477" w14:paraId="1CA54F89" w14:textId="77777777">
        <w:trPr>
          <w:trHeight w:val="1364"/>
        </w:trPr>
        <w:tc>
          <w:tcPr>
            <w:tcW w:w="810" w:type="dxa"/>
          </w:tcPr>
          <w:p w14:paraId="0C94D204" w14:textId="77777777" w:rsidR="00AF0477" w:rsidRDefault="00AF0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4499701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Besparelser.</w:t>
            </w:r>
          </w:p>
          <w:p w14:paraId="5632DA01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 lægges op til samtaler huset rundt mhp. besparelser.</w:t>
            </w:r>
          </w:p>
          <w:p w14:paraId="77E22DA1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FD6E74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32073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14:paraId="2D4E7D77" w14:textId="176F900A" w:rsidR="001F0013" w:rsidRDefault="001F0013" w:rsidP="001F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F0321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tager en snak med de forskellige grupper i kirken for at se på de enkelte budgetter – fx større/fælles indkøb med besparelser. </w:t>
            </w:r>
          </w:p>
          <w:p w14:paraId="373009AF" w14:textId="202AE999" w:rsidR="001F0013" w:rsidRDefault="001F0013" w:rsidP="001F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Denne dialog for at undgå, at vi risikerer udefra at blive pålagt bespare</w:t>
            </w:r>
            <w:r w:rsidR="006F0321">
              <w:rPr>
                <w:rFonts w:ascii="Times New Roman" w:eastAsia="Times New Roman" w:hAnsi="Times New Roman" w:cs="Times New Roman"/>
                <w:sz w:val="24"/>
                <w:szCs w:val="24"/>
              </w:rPr>
              <w:t>lser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på steder, hvor det vil gøre ondt at spare.   </w:t>
            </w:r>
          </w:p>
          <w:p w14:paraId="48F0550B" w14:textId="77777777" w:rsidR="001F0013" w:rsidRDefault="001F0013" w:rsidP="001F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09A1E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477" w14:paraId="4278317F" w14:textId="77777777">
        <w:tc>
          <w:tcPr>
            <w:tcW w:w="810" w:type="dxa"/>
          </w:tcPr>
          <w:p w14:paraId="0CE8FE22" w14:textId="77777777" w:rsidR="00AF0477" w:rsidRDefault="00AF0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16A1D24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Rengøring</w:t>
            </w:r>
          </w:p>
        </w:tc>
        <w:tc>
          <w:tcPr>
            <w:tcW w:w="5670" w:type="dxa"/>
          </w:tcPr>
          <w:p w14:paraId="6A7AC398" w14:textId="28398B5B" w:rsidR="00AF0477" w:rsidRDefault="00661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 er større afvigelser i forhold til budget 2025 og regnskab 2024</w:t>
            </w:r>
          </w:p>
          <w:p w14:paraId="42BE034D" w14:textId="77777777" w:rsidR="006613CA" w:rsidRDefault="00661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D7911" w14:textId="301CEB2D" w:rsidR="00623A8C" w:rsidRDefault="00B27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har kon</w:t>
            </w:r>
            <w:r w:rsidR="00623A8C">
              <w:rPr>
                <w:rFonts w:ascii="Times New Roman" w:eastAsia="Times New Roman" w:hAnsi="Times New Roman" w:cs="Times New Roman"/>
                <w:sz w:val="24"/>
                <w:szCs w:val="24"/>
              </w:rPr>
              <w:t>trakt på to gange 3 timer per uge</w:t>
            </w:r>
          </w:p>
          <w:p w14:paraId="71D03323" w14:textId="77777777" w:rsidR="001F0013" w:rsidRDefault="0062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0BC73A" w14:textId="1AA3B883" w:rsidR="001F0013" w:rsidRDefault="001F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Tanker:  </w:t>
            </w:r>
          </w:p>
          <w:p w14:paraId="6744BB32" w14:textId="6E09C60C" w:rsidR="001F0013" w:rsidRDefault="001F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 vi spare ved anden form for ansættelse som ikke sker gennem firma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Pt. er timelønnen 415</w:t>
            </w:r>
            <w:r w:rsidR="00755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ca. </w:t>
            </w:r>
          </w:p>
          <w:p w14:paraId="7477B3CE" w14:textId="5F42C99B" w:rsidR="0090467D" w:rsidRDefault="00904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Obs. at kvaliteten pt. er rigtig god og det fortsat er en betingelse</w:t>
            </w:r>
          </w:p>
          <w:p w14:paraId="5FBA3A79" w14:textId="1D117A94" w:rsidR="0090467D" w:rsidRDefault="00904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A85D2" w14:textId="77777777" w:rsidR="00623A8C" w:rsidRDefault="00623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14:paraId="2EEC835C" w14:textId="1ACFE784" w:rsidR="00AF0477" w:rsidRDefault="00904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undersøges, om der kan gøres besparelser på området – evt. ved timeansættelse uden firma. </w:t>
            </w:r>
          </w:p>
        </w:tc>
      </w:tr>
      <w:tr w:rsidR="00AF0477" w14:paraId="413A56CB" w14:textId="77777777">
        <w:tc>
          <w:tcPr>
            <w:tcW w:w="810" w:type="dxa"/>
          </w:tcPr>
          <w:p w14:paraId="180F9D25" w14:textId="77777777" w:rsidR="00AF0477" w:rsidRDefault="00AF0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A0C5D46" w14:textId="77777777" w:rsidR="00AF0477" w:rsidRDefault="000000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Annoncering.</w:t>
            </w:r>
          </w:p>
        </w:tc>
        <w:tc>
          <w:tcPr>
            <w:tcW w:w="5670" w:type="dxa"/>
          </w:tcPr>
          <w:p w14:paraId="1E858BA9" w14:textId="0DE00121" w:rsidR="00623A8C" w:rsidRDefault="00661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større post som kan spares meget på</w:t>
            </w:r>
          </w:p>
          <w:p w14:paraId="66343B84" w14:textId="77777777" w:rsidR="006613CA" w:rsidRDefault="00661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D48B8" w14:textId="7E770C68" w:rsidR="007558D8" w:rsidRDefault="00755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Overvejelser: </w:t>
            </w:r>
          </w:p>
          <w:p w14:paraId="60855F33" w14:textId="63152C9C" w:rsidR="00B27101" w:rsidRDefault="00B27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det tid til at opsige annoncering i avisen. Vi vil kunne spare 100.000 kr. der. </w:t>
            </w:r>
          </w:p>
          <w:p w14:paraId="68637F30" w14:textId="6011F04B" w:rsidR="001F0013" w:rsidRDefault="00755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 vil</w:t>
            </w:r>
            <w:r w:rsidR="00B27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besparelsen ikke vil være helt så stor, da der så vil være nogle merudgifter andetsteds – på fx hjemmeside. </w:t>
            </w:r>
          </w:p>
          <w:p w14:paraId="7FF88FDD" w14:textId="77777777" w:rsidR="001F0013" w:rsidRDefault="001F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EC165" w14:textId="77777777" w:rsidR="001F0013" w:rsidRDefault="001F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A09DA" w14:textId="77777777" w:rsidR="00B27101" w:rsidRDefault="00B27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A6639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14:paraId="374084FB" w14:textId="4BCAC410" w:rsidR="00AF0477" w:rsidRDefault="001F0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kommunikationsgruppen udarbejdes forslag til en plan for afvikling af annoncering i MVA samt hvad der skal til i stedet for – </w:t>
            </w:r>
            <w:r w:rsidR="007558D8">
              <w:rPr>
                <w:rFonts w:ascii="Times New Roman" w:eastAsia="Times New Roman" w:hAnsi="Times New Roman" w:cs="Times New Roman"/>
                <w:sz w:val="24"/>
                <w:szCs w:val="24"/>
              </w:rPr>
              <w:t>herunder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økonomien i det. </w:t>
            </w:r>
          </w:p>
        </w:tc>
      </w:tr>
      <w:tr w:rsidR="00AF0477" w14:paraId="17040255" w14:textId="77777777">
        <w:tc>
          <w:tcPr>
            <w:tcW w:w="810" w:type="dxa"/>
          </w:tcPr>
          <w:p w14:paraId="762079C4" w14:textId="77777777" w:rsidR="00AF0477" w:rsidRDefault="00AF0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6EC541B" w14:textId="77777777" w:rsidR="00AF0477" w:rsidRDefault="0000000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Kørsel.</w:t>
            </w:r>
          </w:p>
        </w:tc>
        <w:tc>
          <w:tcPr>
            <w:tcW w:w="5670" w:type="dxa"/>
          </w:tcPr>
          <w:p w14:paraId="59F5E294" w14:textId="3A9AE99A" w:rsidR="00AC23B4" w:rsidRDefault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 er sket en rigtig stor stigning i 2024 </w:t>
            </w:r>
          </w:p>
          <w:p w14:paraId="78CA7A8B" w14:textId="77777777" w:rsidR="00283638" w:rsidRDefault="00283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97BDA" w14:textId="77777777" w:rsidR="00283638" w:rsidRDefault="00283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Forslag: </w:t>
            </w:r>
          </w:p>
          <w:p w14:paraId="45DB0BD6" w14:textId="11BD8AF0" w:rsidR="00283638" w:rsidRDefault="00283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undersøge priser ved forskellige selskaber</w:t>
            </w:r>
          </w:p>
          <w:p w14:paraId="0AD9E3DE" w14:textId="26BB9FCD" w:rsidR="00283638" w:rsidRDefault="00283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Mulighed for selv at køre med privat bus undersøges – i forhold til regler, forsikring mm. LH har været i dialog med</w:t>
            </w:r>
            <w:r w:rsidR="00661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politiet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3A8C">
              <w:rPr>
                <w:rFonts w:ascii="Times New Roman" w:eastAsia="Times New Roman" w:hAnsi="Times New Roman" w:cs="Times New Roman"/>
                <w:sz w:val="24"/>
                <w:szCs w:val="24"/>
              </w:rPr>
              <w:t>(jf. afgørende at det ikke tenderer med taxakørsel eller flextrafik)</w:t>
            </w:r>
          </w:p>
          <w:p w14:paraId="5644EF55" w14:textId="77777777" w:rsidR="00283638" w:rsidRDefault="00283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4D2D6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14:paraId="01C02F36" w14:textId="0ED1D4BC" w:rsidR="0090467D" w:rsidRDefault="0090467D" w:rsidP="00904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Her er det relevant at søge om forhøjelse af budgetrammen, da minikonf</w:t>
            </w:r>
            <w:r w:rsidR="006F0321">
              <w:rPr>
                <w:rFonts w:ascii="Times New Roman" w:eastAsia="Times New Roman" w:hAnsi="Times New Roman" w:cs="Times New Roman"/>
                <w:sz w:val="24"/>
                <w:szCs w:val="24"/>
              </w:rPr>
              <w:t>irmandu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ndervisning er lovpligtigt og stigning i kørsel er </w:t>
            </w:r>
            <w:r w:rsidR="006F0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 faktum. </w:t>
            </w:r>
          </w:p>
          <w:p w14:paraId="7D894AB5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477" w14:paraId="28AD521F" w14:textId="77777777">
        <w:tc>
          <w:tcPr>
            <w:tcW w:w="810" w:type="dxa"/>
          </w:tcPr>
          <w:p w14:paraId="0FDA4508" w14:textId="77777777" w:rsidR="00AF0477" w:rsidRDefault="00AF0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39708B1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Præsterne orienterer</w:t>
            </w:r>
          </w:p>
          <w:p w14:paraId="14353E67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Årshjul</w:t>
            </w:r>
          </w:p>
        </w:tc>
        <w:tc>
          <w:tcPr>
            <w:tcW w:w="5670" w:type="dxa"/>
          </w:tcPr>
          <w:p w14:paraId="59A7AF90" w14:textId="0E063B8D" w:rsidR="00AF0477" w:rsidRDefault="00755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623A8C">
              <w:rPr>
                <w:rFonts w:ascii="Times New Roman" w:eastAsia="Times New Roman" w:hAnsi="Times New Roman" w:cs="Times New Roman"/>
                <w:sz w:val="24"/>
                <w:szCs w:val="24"/>
              </w:rPr>
              <w:t>isionsdag</w:t>
            </w:r>
            <w:r w:rsidR="00F0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det er vigtigt at der afholdes en visionsdag som tidligere aftalt med Rikke </w:t>
            </w:r>
            <w:r w:rsidR="00661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opfølgning følger… </w:t>
            </w:r>
          </w:p>
          <w:p w14:paraId="13A8B076" w14:textId="77777777" w:rsidR="00E233B4" w:rsidRDefault="00E23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E921F" w14:textId="77777777" w:rsidR="00E233B4" w:rsidRDefault="00E23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Årshjul: planlægningsmøde sker d. 9. januar og efterfølgende sendes et foreløbigt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århjul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 til orientering. </w:t>
            </w:r>
          </w:p>
          <w:p w14:paraId="0B02B0EB" w14:textId="77777777" w:rsidR="00E233B4" w:rsidRDefault="00E23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C5D7B" w14:textId="18EB5F8E" w:rsidR="00E233B4" w:rsidRDefault="00E233B4" w:rsidP="00E23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Julehjælpen </w:t>
            </w:r>
            <w:r w:rsidR="00F0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50 gaver og ca. 20 kurve</w:t>
            </w:r>
            <w:r w:rsidR="00F06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tre størrelser</w:t>
            </w:r>
          </w:p>
          <w:p w14:paraId="096907FD" w14:textId="77777777" w:rsidR="00E233B4" w:rsidRDefault="00E23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0C9ED" w14:textId="402260DE" w:rsidR="006613CA" w:rsidRDefault="00661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Orientering tiltag med konfirmander.</w:t>
            </w:r>
          </w:p>
          <w:p w14:paraId="1106FF5B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</w:tcPr>
          <w:p w14:paraId="547F09F1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34347F" w14:textId="77777777" w:rsidR="00AF0477" w:rsidRDefault="00AF0477">
      <w:pPr>
        <w:rPr>
          <w:b/>
        </w:rPr>
      </w:pPr>
    </w:p>
    <w:p w14:paraId="19CEBFAF" w14:textId="77777777" w:rsidR="00AF0477" w:rsidRDefault="00000000">
      <w:pPr>
        <w:rPr>
          <w:b/>
          <w:color w:val="FF0000"/>
        </w:rPr>
      </w:pPr>
      <w:r>
        <w:rPr>
          <w:b/>
          <w:color w:val="FF0000"/>
        </w:rPr>
        <w:t>Husk at referatet</w:t>
      </w:r>
      <w:r>
        <w:t xml:space="preserve"> </w:t>
      </w:r>
      <w:r>
        <w:rPr>
          <w:b/>
          <w:color w:val="FF0000"/>
        </w:rPr>
        <w:t xml:space="preserve">underskrives af alle efter hvert møde. </w:t>
      </w:r>
      <w:proofErr w:type="gramStart"/>
      <w:r>
        <w:rPr>
          <w:b/>
          <w:color w:val="FF0000"/>
        </w:rPr>
        <w:t>( referenten</w:t>
      </w:r>
      <w:proofErr w:type="gramEnd"/>
      <w:r>
        <w:rPr>
          <w:b/>
          <w:color w:val="FF0000"/>
        </w:rPr>
        <w:t xml:space="preserve"> læser op efter hvert punkt. ) </w:t>
      </w:r>
    </w:p>
    <w:p w14:paraId="2B9C645B" w14:textId="77777777" w:rsidR="00AF0477" w:rsidRDefault="00AF0477">
      <w:pPr>
        <w:rPr>
          <w:b/>
          <w:color w:val="FF0000"/>
        </w:rPr>
      </w:pPr>
    </w:p>
    <w:p w14:paraId="29C2D159" w14:textId="77777777" w:rsidR="00AF0477" w:rsidRDefault="00AF0477"/>
    <w:tbl>
      <w:tblPr>
        <w:tblStyle w:val="a1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63"/>
      </w:tblGrid>
      <w:tr w:rsidR="00AF0477" w14:paraId="638AE14F" w14:textId="77777777">
        <w:tc>
          <w:tcPr>
            <w:tcW w:w="1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E61874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4DACD" w14:textId="77777777" w:rsidR="00AF0477" w:rsidRDefault="000000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Nyt fra medlemmerne af menighedsråd og udvalg</w:t>
            </w:r>
          </w:p>
        </w:tc>
      </w:tr>
    </w:tbl>
    <w:p w14:paraId="61F270AF" w14:textId="77777777" w:rsidR="00AF0477" w:rsidRDefault="00AF0477"/>
    <w:tbl>
      <w:tblPr>
        <w:tblStyle w:val="a2"/>
        <w:tblW w:w="15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5"/>
        <w:gridCol w:w="5775"/>
        <w:gridCol w:w="5700"/>
      </w:tblGrid>
      <w:tr w:rsidR="00AF0477" w14:paraId="50798863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D360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Formanden</w:t>
            </w:r>
          </w:p>
          <w:p w14:paraId="3B8ECFA2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Overdragelse af ansvarsområder.</w:t>
            </w:r>
          </w:p>
          <w:p w14:paraId="70C057CF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Dåbsklude.</w:t>
            </w:r>
          </w:p>
          <w:p w14:paraId="1DF597DD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Ansvar for frivillige.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ED4F" w14:textId="77777777" w:rsidR="00AF0477" w:rsidRDefault="00AC2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Orientering om kommende besøg fra provstiet for at møde nye MR indenfor nærmeste fremtid </w:t>
            </w:r>
          </w:p>
          <w:p w14:paraId="5F933506" w14:textId="77777777" w:rsidR="00F0677F" w:rsidRDefault="00F06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FAFE8" w14:textId="03A5F967" w:rsidR="00F0677F" w:rsidRDefault="00F06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3F7F" w14:textId="77777777" w:rsidR="00AF0477" w:rsidRDefault="00F06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Ansvar for dåbsklude og børneposer – SK </w:t>
            </w:r>
          </w:p>
          <w:p w14:paraId="37E90D9F" w14:textId="77777777" w:rsidR="00F0677F" w:rsidRDefault="00F06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80EC8" w14:textId="77777777" w:rsidR="00F0677F" w:rsidRDefault="00F06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Ansvar for frivilligpleje, nærmere bestemt udflugt eller fest + kontakt til tovholdere for de enkelte frivilliggrupper; herunder opdateret liste over de frivillige – HA</w:t>
            </w:r>
          </w:p>
          <w:p w14:paraId="479C4114" w14:textId="257F873B" w:rsidR="00F07B55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477" w14:paraId="335BE52C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1BEC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Kassereren</w:t>
            </w:r>
          </w:p>
          <w:p w14:paraId="71A62464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139B" w14:textId="74FCF4C1" w:rsidR="00AF0477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 orienteret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DDC6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477" w14:paraId="73893268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A691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Kirkegårdsudvalg</w:t>
            </w:r>
          </w:p>
          <w:p w14:paraId="5ACA03DB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 Laursen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844E" w14:textId="77777777" w:rsidR="00F07B55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Kirken er synet for 2024 og protokol derfra er indsendt til provstiet </w:t>
            </w:r>
          </w:p>
          <w:p w14:paraId="6F46B13B" w14:textId="77777777" w:rsidR="00F07B55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57B65" w14:textId="77777777" w:rsidR="00F07B55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 arbejdes stadig på kirkegårdsplan </w:t>
            </w:r>
          </w:p>
          <w:p w14:paraId="1302DA14" w14:textId="74EB2AAF" w:rsidR="00F07B55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EBDB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477" w14:paraId="6BB4AC92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B7BD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Kirkeværge og graver</w:t>
            </w:r>
          </w:p>
          <w:p w14:paraId="0018C686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 Laursen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B5B5" w14:textId="26B6BA7A" w:rsidR="00AF0477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Kapellet: tegninger er på trapperne. Derpå skal byggeudvalget, mødes med arkitekten og gennemgå tegninger.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AEFA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477" w14:paraId="3A4C21B1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51B5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</w:t>
            </w:r>
          </w:p>
          <w:p w14:paraId="6A44392F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KirstenA</w:t>
            </w:r>
            <w:proofErr w:type="spellEnd"/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016C" w14:textId="385B87A7" w:rsidR="00AF0477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Orientering </w:t>
            </w:r>
          </w:p>
          <w:p w14:paraId="4D0C0DB1" w14:textId="0645D00A" w:rsidR="00F07B55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Personalemøde afholdt sidst i november </w:t>
            </w:r>
          </w:p>
          <w:p w14:paraId="566BF293" w14:textId="77777777" w:rsidR="00F07B55" w:rsidRDefault="00F07B55" w:rsidP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Gravergruppen fungerer med nedsat bemanding i vinterperioden. </w:t>
            </w:r>
          </w:p>
          <w:p w14:paraId="348A5F8F" w14:textId="5684845C" w:rsidR="00F07B55" w:rsidRDefault="00F07B55" w:rsidP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Til de nye i MR, orientering om de forskellige roller i den samlede personalegruppe. I alt 14 medarbejdere. </w:t>
            </w:r>
          </w:p>
          <w:p w14:paraId="06A8B7AB" w14:textId="29CB9C1D" w:rsidR="00F07B55" w:rsidRDefault="00F07B55" w:rsidP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269EE" w14:textId="61F5C07C" w:rsidR="00F07B55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Graverne ønsker at lære det nye MR at kende – kig gerne forbi både i kaffestue og på kirkegården.  </w:t>
            </w:r>
          </w:p>
          <w:p w14:paraId="3DF40ED6" w14:textId="77777777" w:rsidR="00F07B55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EE42C" w14:textId="1D05F332" w:rsidR="00F07B55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Generelt</w:t>
            </w:r>
            <w:r w:rsidR="0018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 det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givende at kende personalet</w:t>
            </w:r>
            <w:r w:rsidR="0018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på den baggrund have god kommunikation, forståelse og således også kunne vise den anerkendelse der er brug for i det daglige. </w:t>
            </w:r>
          </w:p>
          <w:p w14:paraId="5652B543" w14:textId="0D68CBDB" w:rsidR="00F07B55" w:rsidRDefault="00F07B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A87A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477" w14:paraId="60927067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672F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Medarbejder repræsentant</w:t>
            </w:r>
          </w:p>
          <w:p w14:paraId="6B442E6B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Ulrika og Elin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AF7D" w14:textId="5E7466E9" w:rsidR="00AF0477" w:rsidRDefault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Valgt fælles repræsentantskab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288D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477" w14:paraId="16A7F71E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0EAF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Musikudvalget</w:t>
            </w:r>
          </w:p>
          <w:p w14:paraId="2A1345AA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Præsterne, Ulrika, Trine,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KirstenH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KirstenA</w:t>
            </w:r>
            <w:proofErr w:type="spellEnd"/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486D" w14:textId="46D73BFD" w:rsidR="00AF0477" w:rsidRDefault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Udskydes til næste gang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43E1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477" w14:paraId="59CE9CAA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EE59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Kommunikationsgruppen</w:t>
            </w:r>
          </w:p>
          <w:p w14:paraId="1227ABDE" w14:textId="7E5E368C" w:rsidR="00AF0477" w:rsidRDefault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Kirke og kulturmedarbejder, KH, Præsterne </w:t>
            </w:r>
          </w:p>
          <w:p w14:paraId="16F92DD5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EF78" w14:textId="77777777" w:rsidR="00AF0477" w:rsidRDefault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Louise er netop vendt tilbage efter barsel i december</w:t>
            </w:r>
          </w:p>
          <w:p w14:paraId="705FF11C" w14:textId="13C9C425" w:rsidR="0018775A" w:rsidRDefault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Møde afholdes d. 9. januar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A9DF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477" w14:paraId="4C494C5E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F8A0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Fondsbestyrelsen</w:t>
            </w:r>
          </w:p>
          <w:p w14:paraId="17BB0E49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Karen 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524E" w14:textId="57BFF611" w:rsidR="0018775A" w:rsidRDefault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 forplads er næsten ved at være færdig. Nogle ting må vente til foråret. Budgettet holder. Og der sker samtidig yderligere udvendig fornyelse. </w:t>
            </w:r>
          </w:p>
          <w:p w14:paraId="3B86391A" w14:textId="4DAD59E3" w:rsidR="0018775A" w:rsidRDefault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Indvielse sker en søndag marts kl. 13. Dato følger. </w:t>
            </w:r>
          </w:p>
          <w:p w14:paraId="670367E2" w14:textId="4BBF26FE" w:rsidR="0018775A" w:rsidRDefault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Samtidig indvies de nye hjertestier i byen. </w:t>
            </w:r>
          </w:p>
          <w:p w14:paraId="13F1D785" w14:textId="04D9419F" w:rsidR="0018775A" w:rsidRDefault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Fællesspisning: 4.-2. og 8. 4. </w:t>
            </w:r>
          </w:p>
          <w:p w14:paraId="3C9AD9F6" w14:textId="205FEB3B" w:rsidR="0018775A" w:rsidRDefault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Orientering om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indvendig vedligehold</w:t>
            </w:r>
            <w:proofErr w:type="gramEnd"/>
            <w:r w:rsidR="00661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indkøb.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5DF3DD" w14:textId="5AFB8FA7" w:rsidR="007558D8" w:rsidRDefault="00755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Orientering om positivt regnskabsår. </w:t>
            </w:r>
          </w:p>
          <w:p w14:paraId="7E1FB92B" w14:textId="54398B43" w:rsidR="0018775A" w:rsidRDefault="0018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9EBC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477" w14:paraId="6229F526" w14:textId="77777777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8339" w14:textId="77777777" w:rsidR="00AF047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Evt.</w:t>
            </w:r>
          </w:p>
          <w:p w14:paraId="28CDE9B7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DA4F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F7D1" w14:textId="77777777" w:rsidR="00AF0477" w:rsidRDefault="00AF0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AEA60A" w14:textId="77777777" w:rsidR="00AF0477" w:rsidRDefault="00AF0477"/>
    <w:p w14:paraId="0D24DBC6" w14:textId="77777777" w:rsidR="00AF0477" w:rsidRDefault="00000000">
      <w:pPr>
        <w:rPr>
          <w:i/>
        </w:rPr>
      </w:pPr>
      <w:r>
        <w:rPr>
          <w:i/>
        </w:rPr>
        <w:t xml:space="preserve">Næste møde: </w:t>
      </w:r>
    </w:p>
    <w:p w14:paraId="5A10046F" w14:textId="77777777" w:rsidR="00AF0477" w:rsidRDefault="00AF04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86F76F" w14:textId="060EE12A" w:rsidR="00AF047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Afbud: </w:t>
      </w:r>
    </w:p>
    <w:p w14:paraId="5BCF2062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41A3F3F" w14:textId="77777777" w:rsidR="00AF0477" w:rsidRDefault="00AF04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F92016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950E1C8" w14:textId="77777777" w:rsidR="00AF0477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Dato: </w:t>
      </w:r>
    </w:p>
    <w:p w14:paraId="7EF27DCF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7D16B55" w14:textId="77777777" w:rsidR="00AF0477" w:rsidRDefault="00000000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Underskrifter:</w:t>
      </w:r>
    </w:p>
    <w:p w14:paraId="780F5C8A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5E10F9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3BDD73B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4F6C3CF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9C2A81A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BB7C75D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467ED0F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1FE5415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4EC7861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ED2F768" w14:textId="77777777" w:rsidR="00AF0477" w:rsidRDefault="00AF0477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E6A2647" w14:textId="77777777" w:rsidR="00AF0477" w:rsidRDefault="00AF0477"/>
    <w:sectPr w:rsidR="00AF0477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8EC"/>
    <w:multiLevelType w:val="hybridMultilevel"/>
    <w:tmpl w:val="371EEF54"/>
    <w:lvl w:ilvl="0" w:tplc="913C1078">
      <w:start w:val="8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A4EC5"/>
    <w:multiLevelType w:val="hybridMultilevel"/>
    <w:tmpl w:val="DB6AF91A"/>
    <w:lvl w:ilvl="0" w:tplc="4826425A">
      <w:start w:val="8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8165D"/>
    <w:multiLevelType w:val="multilevel"/>
    <w:tmpl w:val="49D61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53788">
    <w:abstractNumId w:val="2"/>
  </w:num>
  <w:num w:numId="2" w16cid:durableId="1318341108">
    <w:abstractNumId w:val="0"/>
  </w:num>
  <w:num w:numId="3" w16cid:durableId="185233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7"/>
    <w:rsid w:val="000E292E"/>
    <w:rsid w:val="0018775A"/>
    <w:rsid w:val="001E7402"/>
    <w:rsid w:val="001F0013"/>
    <w:rsid w:val="00283638"/>
    <w:rsid w:val="003E257B"/>
    <w:rsid w:val="00477D79"/>
    <w:rsid w:val="00532C76"/>
    <w:rsid w:val="00623A8C"/>
    <w:rsid w:val="006613CA"/>
    <w:rsid w:val="006F0321"/>
    <w:rsid w:val="00721408"/>
    <w:rsid w:val="0075564A"/>
    <w:rsid w:val="007558D8"/>
    <w:rsid w:val="0090467D"/>
    <w:rsid w:val="00AC23B4"/>
    <w:rsid w:val="00AF0477"/>
    <w:rsid w:val="00B15BEE"/>
    <w:rsid w:val="00B27101"/>
    <w:rsid w:val="00E233B4"/>
    <w:rsid w:val="00E927C0"/>
    <w:rsid w:val="00F0677F"/>
    <w:rsid w:val="00F0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05A1"/>
  <w15:docId w15:val="{4FBDC108-1268-455E-8B92-32734183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AC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jallerupkirke.d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Louise Niss</cp:lastModifiedBy>
  <cp:revision>2</cp:revision>
  <cp:lastPrinted>2025-01-08T20:19:00Z</cp:lastPrinted>
  <dcterms:created xsi:type="dcterms:W3CDTF">2025-01-09T12:28:00Z</dcterms:created>
  <dcterms:modified xsi:type="dcterms:W3CDTF">2025-01-09T12:28:00Z</dcterms:modified>
</cp:coreProperties>
</file>